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E1EC6" w14:textId="70EEE39A" w:rsidR="005C7F99" w:rsidRPr="00CB46BF" w:rsidRDefault="005C7F99" w:rsidP="005C7F99">
      <w:pPr>
        <w:jc w:val="center"/>
        <w:rPr>
          <w:rFonts w:ascii="Bahnschrift" w:hAnsi="Bahnschrift"/>
          <w:sz w:val="36"/>
          <w:szCs w:val="36"/>
        </w:rPr>
      </w:pPr>
      <w:r w:rsidRPr="00CB46BF">
        <w:rPr>
          <w:rFonts w:ascii="Bahnschrift" w:hAnsi="Bahnschrift"/>
          <w:sz w:val="36"/>
          <w:szCs w:val="36"/>
        </w:rPr>
        <w:t>Med glädje genom porten!</w:t>
      </w:r>
    </w:p>
    <w:p w14:paraId="0E5D641A" w14:textId="593926F0" w:rsidR="00E06F2B" w:rsidRPr="00CB46BF" w:rsidRDefault="005C7F99" w:rsidP="00E06F2B">
      <w:pPr>
        <w:jc w:val="center"/>
        <w:rPr>
          <w:rFonts w:ascii="Bahnschrift" w:hAnsi="Bahnschrift"/>
        </w:rPr>
      </w:pPr>
      <w:r w:rsidRPr="00CB46BF">
        <w:rPr>
          <w:rFonts w:ascii="Bahnschrift" w:hAnsi="Bahnschrift"/>
        </w:rPr>
        <w:t>Ett riktningsdokument för utvecklingen inom kanotslalom i Sverige</w:t>
      </w:r>
      <w:r w:rsidR="00E06F2B" w:rsidRPr="00CB46BF">
        <w:rPr>
          <w:rFonts w:ascii="Bahnschrift" w:hAnsi="Bahnschrift"/>
        </w:rPr>
        <w:t xml:space="preserve"> </w:t>
      </w:r>
      <w:r w:rsidR="002A494C" w:rsidRPr="00CB46BF">
        <w:rPr>
          <w:rFonts w:ascii="Bahnschrift" w:hAnsi="Bahnschrift"/>
        </w:rPr>
        <w:t>4</w:t>
      </w:r>
      <w:r w:rsidR="00E06F2B" w:rsidRPr="00CB46BF">
        <w:rPr>
          <w:rFonts w:ascii="Bahnschrift" w:hAnsi="Bahnschrift"/>
        </w:rPr>
        <w:t>.0</w:t>
      </w:r>
    </w:p>
    <w:p w14:paraId="230CD4AE" w14:textId="77777777" w:rsidR="005C7F99" w:rsidRPr="00CB46BF" w:rsidRDefault="005C7F99">
      <w:pPr>
        <w:rPr>
          <w:rFonts w:ascii="Bahnschrift" w:hAnsi="Bahnschrift"/>
        </w:rPr>
      </w:pPr>
    </w:p>
    <w:p w14:paraId="66730DD6" w14:textId="20BD12CC" w:rsidR="005C7F99" w:rsidRPr="00CB46BF" w:rsidRDefault="005C7F99" w:rsidP="00756CE7">
      <w:pPr>
        <w:jc w:val="center"/>
        <w:rPr>
          <w:rFonts w:ascii="Bahnschrift" w:hAnsi="Bahnschrift"/>
          <w:sz w:val="28"/>
          <w:szCs w:val="28"/>
        </w:rPr>
      </w:pPr>
      <w:r w:rsidRPr="00CB46BF">
        <w:rPr>
          <w:rFonts w:ascii="Bahnschrift" w:hAnsi="Bahnschrift"/>
          <w:sz w:val="28"/>
          <w:szCs w:val="28"/>
        </w:rPr>
        <w:t>Varför?</w:t>
      </w:r>
    </w:p>
    <w:p w14:paraId="1086E5FE" w14:textId="62B8DAD4" w:rsidR="005C7F99" w:rsidRPr="00CB46BF" w:rsidRDefault="005C7F99">
      <w:pPr>
        <w:rPr>
          <w:rFonts w:ascii="Bahnschrift" w:hAnsi="Bahnschrift"/>
        </w:rPr>
      </w:pPr>
      <w:r w:rsidRPr="00CB46BF">
        <w:rPr>
          <w:rFonts w:ascii="Bahnschrift" w:hAnsi="Bahnschrift"/>
        </w:rPr>
        <w:t>Kanotslalomsporten är till sin numerär idag ganska liten, detta såväl vad gäller antal klubbar, som bedriver grenen målmedvetet och regelbundet, som till antalet unga utövare. Det vill vi ändra på. Likaså bedrivs verksamheten ganska likt år från år och behovet av nytänkande är där. Vi tänker nytt och stort!</w:t>
      </w:r>
    </w:p>
    <w:p w14:paraId="5346A2AE" w14:textId="77777777" w:rsidR="00E06F2B" w:rsidRPr="00CB46BF" w:rsidRDefault="005C7F99" w:rsidP="00E06F2B">
      <w:pPr>
        <w:rPr>
          <w:rFonts w:ascii="Bahnschrift" w:hAnsi="Bahnschrift"/>
        </w:rPr>
      </w:pPr>
      <w:r w:rsidRPr="00CB46BF">
        <w:rPr>
          <w:rFonts w:ascii="Bahnschrift" w:hAnsi="Bahnschrift"/>
        </w:rPr>
        <w:t>Verksamheten har också präglats av interna stridigheter under åren</w:t>
      </w:r>
      <w:r w:rsidR="006D07F5" w:rsidRPr="00CB46BF">
        <w:rPr>
          <w:rFonts w:ascii="Bahnschrift" w:hAnsi="Bahnschrift"/>
        </w:rPr>
        <w:t>. Detta begränsar idag utvecklingen och utbytet mellan klubbarna. T</w:t>
      </w:r>
      <w:r w:rsidRPr="00CB46BF">
        <w:rPr>
          <w:rFonts w:ascii="Bahnschrift" w:hAnsi="Bahnschrift"/>
        </w:rPr>
        <w:t xml:space="preserve">iden för strid är förbi och nu gäller samarbete </w:t>
      </w:r>
      <w:r w:rsidR="00E06F2B" w:rsidRPr="00CB46BF">
        <w:rPr>
          <w:rFonts w:ascii="Bahnschrift" w:hAnsi="Bahnschrift"/>
        </w:rPr>
        <w:t>och full fart framåt!</w:t>
      </w:r>
    </w:p>
    <w:p w14:paraId="66AE862C" w14:textId="17628BDA" w:rsidR="00E06F2B" w:rsidRPr="00CB46BF" w:rsidRDefault="00E06F2B" w:rsidP="00E06F2B">
      <w:pPr>
        <w:rPr>
          <w:rFonts w:ascii="Bahnschrift" w:hAnsi="Bahnschrift"/>
        </w:rPr>
      </w:pPr>
      <w:r w:rsidRPr="00CB46BF">
        <w:rPr>
          <w:rFonts w:ascii="Bahnschrift" w:hAnsi="Bahnschrift"/>
        </w:rPr>
        <w:t xml:space="preserve">Det finns många </w:t>
      </w:r>
      <w:r w:rsidR="002A494C" w:rsidRPr="00CB46BF">
        <w:rPr>
          <w:rFonts w:ascii="Bahnschrift" w:hAnsi="Bahnschrift"/>
        </w:rPr>
        <w:t>stenar och strömvirvlar</w:t>
      </w:r>
      <w:r w:rsidRPr="00CB46BF">
        <w:rPr>
          <w:rFonts w:ascii="Bahnschrift" w:hAnsi="Bahnschrift"/>
        </w:rPr>
        <w:t xml:space="preserve"> att ge sig i kast med </w:t>
      </w:r>
      <w:r w:rsidR="00280176">
        <w:rPr>
          <w:rFonts w:ascii="Bahnschrift" w:hAnsi="Bahnschrift"/>
        </w:rPr>
        <w:t xml:space="preserve">i </w:t>
      </w:r>
      <w:r w:rsidRPr="00CB46BF">
        <w:rPr>
          <w:rFonts w:ascii="Bahnschrift" w:hAnsi="Bahnschrift"/>
        </w:rPr>
        <w:t>detta arbete. Risken för protektionism, egoism, stridigheter, att inte ta sig ur de gamla hjulspåren eller att falla tillbaka i dom är påfallande. Glöm det förflutna och fokusera på framtiden. Än har vi tid att få till det.</w:t>
      </w:r>
    </w:p>
    <w:p w14:paraId="5256EB66" w14:textId="41F4F4C4" w:rsidR="005C7F99" w:rsidRPr="00CB46BF" w:rsidRDefault="005C7F99">
      <w:pPr>
        <w:rPr>
          <w:rFonts w:ascii="Bahnschrift" w:hAnsi="Bahnschrift"/>
        </w:rPr>
      </w:pPr>
      <w:r w:rsidRPr="00CB46BF">
        <w:rPr>
          <w:rFonts w:ascii="Bahnschrift" w:hAnsi="Bahnschrift"/>
        </w:rPr>
        <w:t>I dagsläget är det 15 föreningar och 165 ungdomar som regelbundet tränar och paddlar kanotslalom.</w:t>
      </w:r>
      <w:r w:rsidR="0031227B" w:rsidRPr="00CB46BF">
        <w:rPr>
          <w:rFonts w:ascii="Bahnschrift" w:hAnsi="Bahnschrift"/>
        </w:rPr>
        <w:t xml:space="preserve"> Vi ska bli flera!</w:t>
      </w:r>
    </w:p>
    <w:p w14:paraId="53E12269" w14:textId="03701915" w:rsidR="005C7F99" w:rsidRPr="00CB46BF" w:rsidRDefault="005C7F99" w:rsidP="00756CE7">
      <w:pPr>
        <w:jc w:val="center"/>
        <w:rPr>
          <w:rFonts w:ascii="Bahnschrift" w:hAnsi="Bahnschrift"/>
          <w:sz w:val="28"/>
          <w:szCs w:val="28"/>
        </w:rPr>
      </w:pPr>
      <w:r w:rsidRPr="00CB46BF">
        <w:rPr>
          <w:rFonts w:ascii="Bahnschrift" w:hAnsi="Bahnschrift"/>
          <w:sz w:val="28"/>
          <w:szCs w:val="28"/>
        </w:rPr>
        <w:t>Hur?</w:t>
      </w:r>
    </w:p>
    <w:p w14:paraId="7E7EF179" w14:textId="541B72BF" w:rsidR="005C7F99" w:rsidRPr="00CB46BF" w:rsidRDefault="005C7F99">
      <w:pPr>
        <w:rPr>
          <w:rFonts w:ascii="Bahnschrift" w:hAnsi="Bahnschrift"/>
        </w:rPr>
      </w:pPr>
      <w:r w:rsidRPr="00CB46BF">
        <w:rPr>
          <w:rFonts w:ascii="Bahnschrift" w:hAnsi="Bahnschrift"/>
        </w:rPr>
        <w:t>Ledorden för resan framåt ska vara glädje,</w:t>
      </w:r>
      <w:r w:rsidR="009D148E" w:rsidRPr="00CB46BF">
        <w:rPr>
          <w:rFonts w:ascii="Bahnschrift" w:hAnsi="Bahnschrift"/>
        </w:rPr>
        <w:t xml:space="preserve"> energi,</w:t>
      </w:r>
      <w:r w:rsidRPr="00CB46BF">
        <w:rPr>
          <w:rFonts w:ascii="Bahnschrift" w:hAnsi="Bahnschrift"/>
        </w:rPr>
        <w:t xml:space="preserve"> </w:t>
      </w:r>
      <w:r w:rsidR="003D7AC3" w:rsidRPr="00CB46BF">
        <w:rPr>
          <w:rFonts w:ascii="Bahnschrift" w:hAnsi="Bahnschrift"/>
        </w:rPr>
        <w:t xml:space="preserve">respekt, </w:t>
      </w:r>
      <w:r w:rsidRPr="00CB46BF">
        <w:rPr>
          <w:rFonts w:ascii="Bahnschrift" w:hAnsi="Bahnschrift"/>
        </w:rPr>
        <w:t>transparens, öppenhet, inkluderande och fokus.</w:t>
      </w:r>
      <w:r w:rsidR="009D148E" w:rsidRPr="00CB46BF">
        <w:rPr>
          <w:rFonts w:ascii="Bahnschrift" w:hAnsi="Bahnschrift"/>
        </w:rPr>
        <w:t xml:space="preserve"> Dessa ords motsatser är tabu i vårt arbete</w:t>
      </w:r>
      <w:r w:rsidR="003D7AC3" w:rsidRPr="00CB46BF">
        <w:rPr>
          <w:rFonts w:ascii="Bahnschrift" w:hAnsi="Bahnschrift"/>
        </w:rPr>
        <w:t xml:space="preserve"> och bör så vara i resten av kanotslalom-Sverige också.</w:t>
      </w:r>
    </w:p>
    <w:p w14:paraId="0EB03967" w14:textId="00B22280" w:rsidR="001703E8" w:rsidRPr="00CB46BF" w:rsidRDefault="001703E8" w:rsidP="001703E8">
      <w:pPr>
        <w:rPr>
          <w:rFonts w:ascii="Bahnschrift" w:hAnsi="Bahnschrift"/>
        </w:rPr>
      </w:pPr>
      <w:r w:rsidRPr="00CB46BF">
        <w:rPr>
          <w:rFonts w:ascii="Bahnschrift" w:hAnsi="Bahnschrift"/>
        </w:rPr>
        <w:t>Flera ledare och gärna unga sådana är en nyckel till framgång. Vårt mål är att engagera och entusiasmera flera</w:t>
      </w:r>
      <w:r w:rsidR="00E06F2B" w:rsidRPr="00CB46BF">
        <w:rPr>
          <w:rFonts w:ascii="Bahnschrift" w:hAnsi="Bahnschrift"/>
        </w:rPr>
        <w:t xml:space="preserve"> </w:t>
      </w:r>
      <w:r w:rsidRPr="00CB46BF">
        <w:rPr>
          <w:rFonts w:ascii="Bahnschrift" w:hAnsi="Bahnschrift"/>
        </w:rPr>
        <w:t>som är villiga att samla och leda förväntansfulla ungdomar i kanot för att ge sig ut i strömmens virvlar. Om det sedan är kanotslalom, freestyle, störtlopp eller plattvatten är totalt likgiltigt.</w:t>
      </w:r>
    </w:p>
    <w:p w14:paraId="7B3DAAA8" w14:textId="0284F2F0" w:rsidR="00CD3838" w:rsidRPr="00CB46BF" w:rsidRDefault="009D148E">
      <w:pPr>
        <w:rPr>
          <w:rFonts w:ascii="Bahnschrift" w:hAnsi="Bahnschrift"/>
        </w:rPr>
      </w:pPr>
      <w:r w:rsidRPr="00CB46BF">
        <w:rPr>
          <w:rFonts w:ascii="Bahnschrift" w:hAnsi="Bahnschrift"/>
        </w:rPr>
        <w:t xml:space="preserve">Vår plan i kanotslalomkommittén går ut på att få så många som möjligt att vilja välja en ny verklighet. En verklighet där vi möts, tränar och tävlar på gamla och nya arenor. Möten med andra likasinnade från andra sporter, grenar och länder. Möten där vi lär av varandra och utvecklas både som atleter och människor. </w:t>
      </w:r>
    </w:p>
    <w:p w14:paraId="5BB81EAF" w14:textId="55F3BEBC" w:rsidR="009D148E" w:rsidRPr="00CB46BF" w:rsidRDefault="009D148E">
      <w:pPr>
        <w:rPr>
          <w:rFonts w:ascii="Bahnschrift" w:hAnsi="Bahnschrift"/>
        </w:rPr>
      </w:pPr>
      <w:r w:rsidRPr="00CB46BF">
        <w:rPr>
          <w:rFonts w:ascii="Bahnschrift" w:hAnsi="Bahnschrift"/>
        </w:rPr>
        <w:t>Att arbeta gränsöverskridande innebär att vi skapar offensiva miljöer för gemensamma upplevelser</w:t>
      </w:r>
      <w:r w:rsidR="00CD3838" w:rsidRPr="00CB46BF">
        <w:rPr>
          <w:rFonts w:ascii="Bahnschrift" w:hAnsi="Bahnschrift"/>
        </w:rPr>
        <w:t xml:space="preserve">. Upplevelser vi kan dela med unga som cyklar, åker skidor </w:t>
      </w:r>
      <w:r w:rsidR="003D7AC3" w:rsidRPr="00CB46BF">
        <w:rPr>
          <w:rFonts w:ascii="Bahnschrift" w:hAnsi="Bahnschrift"/>
        </w:rPr>
        <w:t>eller bara</w:t>
      </w:r>
      <w:r w:rsidR="00CD3838" w:rsidRPr="00CB46BF">
        <w:rPr>
          <w:rFonts w:ascii="Bahnschrift" w:hAnsi="Bahnschrift"/>
        </w:rPr>
        <w:t xml:space="preserve"> vistas i naturen. Upplevelser vi kan ta med oss på vår framtida resa genom livet.</w:t>
      </w:r>
    </w:p>
    <w:p w14:paraId="4E1A6011" w14:textId="0A1F88F8" w:rsidR="009D148E" w:rsidRPr="00CB46BF" w:rsidRDefault="00CD3838">
      <w:pPr>
        <w:rPr>
          <w:rFonts w:ascii="Bahnschrift" w:hAnsi="Bahnschrift"/>
        </w:rPr>
      </w:pPr>
      <w:r w:rsidRPr="00CB46BF">
        <w:rPr>
          <w:rFonts w:ascii="Bahnschrift" w:hAnsi="Bahnschrift"/>
        </w:rPr>
        <w:t>Men f</w:t>
      </w:r>
      <w:r w:rsidR="009D148E" w:rsidRPr="00CB46BF">
        <w:rPr>
          <w:rFonts w:ascii="Bahnschrift" w:hAnsi="Bahnschrift"/>
        </w:rPr>
        <w:t>ramförallt ska vi ha roligt!</w:t>
      </w:r>
    </w:p>
    <w:p w14:paraId="1AFCCF3B" w14:textId="402A925A" w:rsidR="009D148E" w:rsidRPr="00CB46BF" w:rsidRDefault="009D148E" w:rsidP="009D148E">
      <w:pPr>
        <w:rPr>
          <w:rFonts w:ascii="Bahnschrift" w:hAnsi="Bahnschrift"/>
        </w:rPr>
      </w:pPr>
      <w:r w:rsidRPr="00CB46BF">
        <w:rPr>
          <w:rFonts w:ascii="Bahnschrift" w:hAnsi="Bahnschrift"/>
        </w:rPr>
        <w:t>Kanotslalomkommittén tar ledningen i arbetet, men är absolut beroende av ett stort engagemang från andra involverade för att nå framgång.</w:t>
      </w:r>
    </w:p>
    <w:p w14:paraId="4FF7240D" w14:textId="77777777" w:rsidR="00DD7772" w:rsidRPr="00CB46BF" w:rsidRDefault="00DD7772">
      <w:pPr>
        <w:rPr>
          <w:rFonts w:ascii="Bahnschrift" w:hAnsi="Bahnschrift"/>
          <w:sz w:val="28"/>
          <w:szCs w:val="28"/>
        </w:rPr>
      </w:pPr>
      <w:r w:rsidRPr="00CB46BF">
        <w:rPr>
          <w:rFonts w:ascii="Bahnschrift" w:hAnsi="Bahnschrift"/>
          <w:sz w:val="28"/>
          <w:szCs w:val="28"/>
        </w:rPr>
        <w:br w:type="page"/>
      </w:r>
    </w:p>
    <w:p w14:paraId="5456C1F1" w14:textId="1D39DD9A" w:rsidR="009D148E" w:rsidRPr="00CB46BF" w:rsidRDefault="009D148E" w:rsidP="009D148E">
      <w:pPr>
        <w:jc w:val="center"/>
        <w:rPr>
          <w:rFonts w:ascii="Bahnschrift" w:hAnsi="Bahnschrift"/>
          <w:sz w:val="28"/>
          <w:szCs w:val="28"/>
        </w:rPr>
      </w:pPr>
      <w:r w:rsidRPr="00CB46BF">
        <w:rPr>
          <w:rFonts w:ascii="Bahnschrift" w:hAnsi="Bahnschrift"/>
          <w:sz w:val="28"/>
          <w:szCs w:val="28"/>
        </w:rPr>
        <w:lastRenderedPageBreak/>
        <w:t>Vad?</w:t>
      </w:r>
    </w:p>
    <w:p w14:paraId="4DABF9AF" w14:textId="35F04A19" w:rsidR="009D148E" w:rsidRPr="00CB46BF" w:rsidRDefault="00CD3838">
      <w:pPr>
        <w:rPr>
          <w:rFonts w:ascii="Bahnschrift" w:hAnsi="Bahnschrift"/>
        </w:rPr>
      </w:pPr>
      <w:r w:rsidRPr="00CB46BF">
        <w:rPr>
          <w:rFonts w:ascii="Bahnschrift" w:hAnsi="Bahnschrift"/>
        </w:rPr>
        <w:t xml:space="preserve">Vad vill vi åstadkomma? Om fem år </w:t>
      </w:r>
      <w:r w:rsidR="001C4A08" w:rsidRPr="00CB46BF">
        <w:rPr>
          <w:rFonts w:ascii="Bahnschrift" w:hAnsi="Bahnschrift"/>
        </w:rPr>
        <w:t xml:space="preserve">(2025) </w:t>
      </w:r>
      <w:r w:rsidRPr="00CB46BF">
        <w:rPr>
          <w:rFonts w:ascii="Bahnschrift" w:hAnsi="Bahnschrift"/>
        </w:rPr>
        <w:t>ska vi ha adderat fem klubbar till listan som regelbundet bedriver kanotslalomverksamhet för ungdomar och dessa ungdomar ska vara minst 300 till antalet.</w:t>
      </w:r>
      <w:r w:rsidR="003D7AC3" w:rsidRPr="00CB46BF">
        <w:rPr>
          <w:rFonts w:ascii="Bahnschrift" w:hAnsi="Bahnschrift"/>
        </w:rPr>
        <w:t xml:space="preserve"> Att paddla ligger i tiden och att paddla i strömmande vatten är än häftigare.</w:t>
      </w:r>
    </w:p>
    <w:p w14:paraId="5CC004E0" w14:textId="3FF926C8" w:rsidR="001C4A08" w:rsidRPr="00CB46BF" w:rsidRDefault="00CD3838">
      <w:pPr>
        <w:rPr>
          <w:rFonts w:ascii="Bahnschrift" w:hAnsi="Bahnschrift"/>
        </w:rPr>
      </w:pPr>
      <w:r w:rsidRPr="00CB46BF">
        <w:rPr>
          <w:rFonts w:ascii="Bahnschrift" w:hAnsi="Bahnschrift"/>
        </w:rPr>
        <w:t xml:space="preserve">Vi kommer att bredda det nationella tävlingsprogrammet. Varför inte introducera en </w:t>
      </w:r>
      <w:proofErr w:type="spellStart"/>
      <w:r w:rsidRPr="00CB46BF">
        <w:rPr>
          <w:rFonts w:ascii="Bahnschrift" w:hAnsi="Bahnschrift"/>
        </w:rPr>
        <w:t>ungdomscup</w:t>
      </w:r>
      <w:proofErr w:type="spellEnd"/>
      <w:r w:rsidRPr="00CB46BF">
        <w:rPr>
          <w:rFonts w:ascii="Bahnschrift" w:hAnsi="Bahnschrift"/>
        </w:rPr>
        <w:t xml:space="preserve"> med lokal förankring, som gör att man inte behöver resa så långt</w:t>
      </w:r>
      <w:r w:rsidR="001C4A08" w:rsidRPr="00CB46BF">
        <w:rPr>
          <w:rFonts w:ascii="Bahnschrift" w:hAnsi="Bahnschrift"/>
        </w:rPr>
        <w:t>, men träffas desto oftare</w:t>
      </w:r>
      <w:r w:rsidRPr="00CB46BF">
        <w:rPr>
          <w:rFonts w:ascii="Bahnschrift" w:hAnsi="Bahnschrift"/>
        </w:rPr>
        <w:t xml:space="preserve">? </w:t>
      </w:r>
    </w:p>
    <w:p w14:paraId="1DA33951" w14:textId="71942E45" w:rsidR="005C7F99" w:rsidRPr="00CB46BF" w:rsidRDefault="001C4A08">
      <w:pPr>
        <w:rPr>
          <w:rFonts w:ascii="Bahnschrift" w:hAnsi="Bahnschrift"/>
        </w:rPr>
      </w:pPr>
      <w:r w:rsidRPr="00CB46BF">
        <w:rPr>
          <w:rFonts w:ascii="Bahnschrift" w:hAnsi="Bahnschrift"/>
        </w:rPr>
        <w:t>Total SM är givet! Ju flera vi är desto offensivare blir miljön. Om inte alla skummande discipliner kan acceptera de villkor som erbjuds, så ska vi i vart fall vara så många som möjligt.</w:t>
      </w:r>
    </w:p>
    <w:p w14:paraId="63BCCD61" w14:textId="5E575F0C" w:rsidR="00CD3838" w:rsidRPr="00CB46BF" w:rsidRDefault="00CD3838">
      <w:pPr>
        <w:rPr>
          <w:rFonts w:ascii="Bahnschrift" w:hAnsi="Bahnschrift"/>
        </w:rPr>
      </w:pPr>
      <w:r w:rsidRPr="00CB46BF">
        <w:rPr>
          <w:rFonts w:ascii="Bahnschrift" w:hAnsi="Bahnschrift"/>
        </w:rPr>
        <w:t xml:space="preserve">Läger på våren och hösten. Lägret på våren med andra ungdomar i Sverige, som paddlar i någon form och det samtidigt med riktad utbildning av unga ledare. Läger på hösten med mera specifik inriktning på slalom, men med unga från våra nordiska grannländer. </w:t>
      </w:r>
    </w:p>
    <w:p w14:paraId="58E63184" w14:textId="0ABDE0D4" w:rsidR="003D7AC3" w:rsidRPr="00CB46BF" w:rsidRDefault="003D7AC3">
      <w:pPr>
        <w:rPr>
          <w:rFonts w:ascii="Bahnschrift" w:hAnsi="Bahnschrift"/>
        </w:rPr>
      </w:pPr>
      <w:r w:rsidRPr="00CB46BF">
        <w:rPr>
          <w:rFonts w:ascii="Bahnschrift" w:hAnsi="Bahnschrift"/>
        </w:rPr>
        <w:t>Utbyte med våra systerorganisationer i Norden och Europa är viktigt för att skapa en känsla av storhet och mångfald. Detta inte bara i samband med tävlingar, utan viktigare i samband med läger och träning. Låt oss vara i framkant för att lära och utvecklas så mycket vi kan.</w:t>
      </w:r>
    </w:p>
    <w:p w14:paraId="3166E741" w14:textId="53C271F8" w:rsidR="0031227B" w:rsidRPr="00CB46BF" w:rsidRDefault="0031227B">
      <w:pPr>
        <w:rPr>
          <w:rFonts w:ascii="Bahnschrift" w:hAnsi="Bahnschrift"/>
        </w:rPr>
      </w:pPr>
    </w:p>
    <w:p w14:paraId="659B0A43" w14:textId="4E817E5A" w:rsidR="0031227B" w:rsidRDefault="0031227B" w:rsidP="0031227B">
      <w:pPr>
        <w:jc w:val="center"/>
        <w:rPr>
          <w:rFonts w:ascii="Bahnschrift" w:hAnsi="Bahnschrift"/>
          <w:sz w:val="28"/>
          <w:szCs w:val="28"/>
        </w:rPr>
      </w:pPr>
      <w:r w:rsidRPr="0031227B">
        <w:rPr>
          <w:rFonts w:ascii="Bahnschrift" w:hAnsi="Bahnschrift"/>
          <w:sz w:val="28"/>
          <w:szCs w:val="28"/>
        </w:rPr>
        <w:t>Tillsammans fixar vi det här!</w:t>
      </w:r>
    </w:p>
    <w:p w14:paraId="58D92FCA" w14:textId="1F0B4435" w:rsidR="00CB46BF" w:rsidRDefault="00CB46BF" w:rsidP="0031227B">
      <w:pPr>
        <w:jc w:val="center"/>
        <w:rPr>
          <w:rFonts w:ascii="Bahnschrift" w:hAnsi="Bahnschrift"/>
          <w:sz w:val="28"/>
          <w:szCs w:val="28"/>
        </w:rPr>
      </w:pPr>
    </w:p>
    <w:p w14:paraId="6BE9F68B" w14:textId="77777777" w:rsidR="00CB46BF" w:rsidRDefault="00CB46BF" w:rsidP="00CB46BF">
      <w:pPr>
        <w:rPr>
          <w:rFonts w:ascii="Bahnschrift" w:hAnsi="Bahnschrift"/>
        </w:rPr>
      </w:pPr>
    </w:p>
    <w:p w14:paraId="0E446758" w14:textId="0C4FC94B" w:rsidR="00CB46BF" w:rsidRDefault="00CB46BF" w:rsidP="00CB46BF">
      <w:pPr>
        <w:rPr>
          <w:rFonts w:ascii="Bahnschrift" w:hAnsi="Bahnschrift"/>
        </w:rPr>
      </w:pPr>
      <w:r>
        <w:rPr>
          <w:rFonts w:ascii="Bahnschrift" w:hAnsi="Bahnschrift"/>
        </w:rPr>
        <w:t>Kungälv 2020-07-06</w:t>
      </w:r>
    </w:p>
    <w:p w14:paraId="7D4CCB87" w14:textId="0628E618" w:rsidR="00CB46BF" w:rsidRDefault="00CB46BF" w:rsidP="00CB46BF">
      <w:pPr>
        <w:rPr>
          <w:rFonts w:ascii="Bahnschrift" w:hAnsi="Bahnschrift"/>
        </w:rPr>
      </w:pPr>
    </w:p>
    <w:p w14:paraId="6A0FD77F" w14:textId="31D77D73" w:rsidR="00CB46BF" w:rsidRDefault="00CB46BF" w:rsidP="00CB46BF">
      <w:pPr>
        <w:rPr>
          <w:rFonts w:ascii="Bahnschrift" w:hAnsi="Bahnschrift"/>
        </w:rPr>
      </w:pPr>
      <w:r>
        <w:rPr>
          <w:rFonts w:ascii="Bahnschrift" w:hAnsi="Bahnschrift"/>
        </w:rPr>
        <w:t>Nedtecknat av Kent Åke Lundberg för Kanotslalomkommittén</w:t>
      </w:r>
    </w:p>
    <w:p w14:paraId="32F47088" w14:textId="668DDD62" w:rsidR="007C7F02" w:rsidRDefault="007C7F02" w:rsidP="00CB46BF">
      <w:pPr>
        <w:rPr>
          <w:rFonts w:ascii="Bahnschrift" w:hAnsi="Bahnschrift"/>
        </w:rPr>
      </w:pPr>
    </w:p>
    <w:p w14:paraId="69939E28" w14:textId="77777777" w:rsidR="007C7F02" w:rsidRDefault="007C7F02">
      <w:pPr>
        <w:rPr>
          <w:rFonts w:ascii="Bahnschrift" w:hAnsi="Bahnschrift"/>
        </w:rPr>
      </w:pPr>
      <w:r>
        <w:rPr>
          <w:rFonts w:ascii="Bahnschrift" w:hAnsi="Bahnschrift"/>
        </w:rPr>
        <w:br w:type="page"/>
      </w:r>
    </w:p>
    <w:p w14:paraId="6B72D97B" w14:textId="6737FA8B" w:rsidR="007C7F02" w:rsidRDefault="007C7F02" w:rsidP="00CB46BF">
      <w:pPr>
        <w:rPr>
          <w:rFonts w:ascii="Bahnschrift" w:hAnsi="Bahnschrift"/>
        </w:rPr>
      </w:pPr>
      <w:r>
        <w:rPr>
          <w:rFonts w:ascii="Bahnschrift" w:hAnsi="Bahnschrift"/>
        </w:rPr>
        <w:lastRenderedPageBreak/>
        <w:t>När riktningen så är utstakad så blir det viktigt att sätta mål och delmål. Alla dessa bör innehålla svar på frågan Hur? Och Vad?</w:t>
      </w:r>
    </w:p>
    <w:p w14:paraId="44EE3CA4" w14:textId="2DC47AC5" w:rsidR="007C7F02" w:rsidRDefault="007C7F02" w:rsidP="00CB46BF">
      <w:pPr>
        <w:rPr>
          <w:rFonts w:ascii="Bahnschrift" w:hAnsi="Bahnschrift"/>
        </w:rPr>
      </w:pPr>
      <w:r>
        <w:rPr>
          <w:rFonts w:ascii="Bahnschrift" w:hAnsi="Bahnschrift"/>
        </w:rPr>
        <w:t>Gränsöverskridande verksamhet med</w:t>
      </w:r>
    </w:p>
    <w:p w14:paraId="65A6B440" w14:textId="3096378B" w:rsidR="007C7F02" w:rsidRDefault="007C7F02" w:rsidP="007C7F02">
      <w:pPr>
        <w:pStyle w:val="Liststycke"/>
        <w:numPr>
          <w:ilvl w:val="0"/>
          <w:numId w:val="1"/>
        </w:numPr>
        <w:rPr>
          <w:rFonts w:ascii="Bahnschrift" w:hAnsi="Bahnschrift"/>
        </w:rPr>
      </w:pPr>
      <w:bookmarkStart w:id="0" w:name="_Hlk44866675"/>
      <w:r w:rsidRPr="007C7F02">
        <w:rPr>
          <w:rFonts w:ascii="Bahnschrift" w:hAnsi="Bahnschrift"/>
        </w:rPr>
        <w:t>andra sporter</w:t>
      </w:r>
      <w:r>
        <w:rPr>
          <w:rFonts w:ascii="Bahnschrift" w:hAnsi="Bahnschrift"/>
        </w:rPr>
        <w:t xml:space="preserve"> </w:t>
      </w:r>
      <w:r w:rsidRPr="007C7F02">
        <w:rPr>
          <w:rFonts w:ascii="Bahnschrift" w:hAnsi="Bahnschrift"/>
        </w:rPr>
        <w:t xml:space="preserve">i Sverige </w:t>
      </w:r>
    </w:p>
    <w:p w14:paraId="361196B4" w14:textId="0DDD91F6" w:rsidR="007C7F02" w:rsidRDefault="007C7F02" w:rsidP="007C7F02">
      <w:pPr>
        <w:pStyle w:val="Liststycke"/>
        <w:numPr>
          <w:ilvl w:val="0"/>
          <w:numId w:val="1"/>
        </w:numPr>
        <w:rPr>
          <w:rFonts w:ascii="Bahnschrift" w:hAnsi="Bahnschrift"/>
        </w:rPr>
      </w:pPr>
      <w:r w:rsidRPr="007C7F02">
        <w:rPr>
          <w:rFonts w:ascii="Bahnschrift" w:hAnsi="Bahnschrift"/>
        </w:rPr>
        <w:t xml:space="preserve">andra discipliner i Sverige </w:t>
      </w:r>
    </w:p>
    <w:p w14:paraId="5BCF5653" w14:textId="63BB131D" w:rsidR="007C7F02" w:rsidRDefault="007C7F02" w:rsidP="007C7F02">
      <w:pPr>
        <w:pStyle w:val="Liststycke"/>
        <w:numPr>
          <w:ilvl w:val="0"/>
          <w:numId w:val="1"/>
        </w:numPr>
        <w:rPr>
          <w:rFonts w:ascii="Bahnschrift" w:hAnsi="Bahnschrift"/>
        </w:rPr>
      </w:pPr>
      <w:r>
        <w:rPr>
          <w:rFonts w:ascii="Bahnschrift" w:hAnsi="Bahnschrift"/>
        </w:rPr>
        <w:t>andra länder och då specifikt kanotslalom</w:t>
      </w:r>
    </w:p>
    <w:p w14:paraId="4C853B0C" w14:textId="402829C8" w:rsidR="007C7F02" w:rsidRDefault="007C7F02" w:rsidP="007C7F02">
      <w:pPr>
        <w:pStyle w:val="Liststycke"/>
        <w:numPr>
          <w:ilvl w:val="0"/>
          <w:numId w:val="1"/>
        </w:numPr>
        <w:rPr>
          <w:rFonts w:ascii="Bahnschrift" w:hAnsi="Bahnschrift"/>
        </w:rPr>
      </w:pPr>
      <w:r>
        <w:rPr>
          <w:rFonts w:ascii="Bahnschrift" w:hAnsi="Bahnschrift"/>
        </w:rPr>
        <w:t>andra verksamheter och organisationer typ Friluftsfrämjandet</w:t>
      </w:r>
    </w:p>
    <w:bookmarkEnd w:id="0"/>
    <w:p w14:paraId="6415FF52" w14:textId="5CBFDCB7" w:rsidR="007C7F02" w:rsidRDefault="007C7F02" w:rsidP="00CB46BF">
      <w:pPr>
        <w:rPr>
          <w:rFonts w:ascii="Bahnschrift" w:hAnsi="Bahnschrift"/>
        </w:rPr>
      </w:pPr>
      <w:r>
        <w:rPr>
          <w:rFonts w:ascii="Bahnschrift" w:hAnsi="Bahnschrift"/>
        </w:rPr>
        <w:t>Stödja klubbar i Sverige genom att</w:t>
      </w:r>
    </w:p>
    <w:p w14:paraId="47832E59" w14:textId="2C2BCC10" w:rsidR="007C7F02" w:rsidRPr="007C7F02" w:rsidRDefault="007C7F02" w:rsidP="007C7F02">
      <w:pPr>
        <w:pStyle w:val="Liststycke"/>
        <w:numPr>
          <w:ilvl w:val="0"/>
          <w:numId w:val="2"/>
        </w:numPr>
        <w:rPr>
          <w:rFonts w:ascii="Bahnschrift" w:hAnsi="Bahnschrift"/>
        </w:rPr>
      </w:pPr>
      <w:r>
        <w:rPr>
          <w:rFonts w:ascii="Bahnschrift" w:hAnsi="Bahnschrift"/>
        </w:rPr>
        <w:t>a</w:t>
      </w:r>
      <w:r w:rsidRPr="007C7F02">
        <w:rPr>
          <w:rFonts w:ascii="Bahnschrift" w:hAnsi="Bahnschrift"/>
        </w:rPr>
        <w:t>rrangera läger</w:t>
      </w:r>
    </w:p>
    <w:p w14:paraId="191D722A" w14:textId="75952DEC" w:rsidR="007C7F02" w:rsidRDefault="007C7F02" w:rsidP="007C7F02">
      <w:pPr>
        <w:pStyle w:val="Liststycke"/>
        <w:numPr>
          <w:ilvl w:val="0"/>
          <w:numId w:val="2"/>
        </w:numPr>
        <w:rPr>
          <w:rFonts w:ascii="Bahnschrift" w:hAnsi="Bahnschrift"/>
        </w:rPr>
      </w:pPr>
      <w:r>
        <w:rPr>
          <w:rFonts w:ascii="Bahnschrift" w:hAnsi="Bahnschrift"/>
        </w:rPr>
        <w:t>stödja tävlingsarrangemang</w:t>
      </w:r>
    </w:p>
    <w:p w14:paraId="770FA1A7" w14:textId="0F15D4C2" w:rsidR="007C7F02" w:rsidRDefault="007C7F02" w:rsidP="007C7F02">
      <w:pPr>
        <w:pStyle w:val="Liststycke"/>
        <w:numPr>
          <w:ilvl w:val="0"/>
          <w:numId w:val="2"/>
        </w:numPr>
        <w:rPr>
          <w:rFonts w:ascii="Bahnschrift" w:hAnsi="Bahnschrift"/>
        </w:rPr>
      </w:pPr>
      <w:r>
        <w:rPr>
          <w:rFonts w:ascii="Bahnschrift" w:hAnsi="Bahnschrift"/>
        </w:rPr>
        <w:t>ordna materiel</w:t>
      </w:r>
    </w:p>
    <w:p w14:paraId="538FD1AB" w14:textId="475F522B" w:rsidR="007C7F02" w:rsidRDefault="007C7F02" w:rsidP="007C7F02">
      <w:pPr>
        <w:pStyle w:val="Liststycke"/>
        <w:numPr>
          <w:ilvl w:val="0"/>
          <w:numId w:val="2"/>
        </w:numPr>
        <w:rPr>
          <w:rFonts w:ascii="Bahnschrift" w:hAnsi="Bahnschrift"/>
        </w:rPr>
      </w:pPr>
      <w:r>
        <w:rPr>
          <w:rFonts w:ascii="Bahnschrift" w:hAnsi="Bahnschrift"/>
        </w:rPr>
        <w:t>ge råd och support</w:t>
      </w:r>
    </w:p>
    <w:p w14:paraId="2EE026B2" w14:textId="3425331B" w:rsidR="007C7F02" w:rsidRDefault="007C7F02" w:rsidP="007C7F02">
      <w:pPr>
        <w:pStyle w:val="Liststycke"/>
        <w:numPr>
          <w:ilvl w:val="0"/>
          <w:numId w:val="2"/>
        </w:numPr>
        <w:rPr>
          <w:rFonts w:ascii="Bahnschrift" w:hAnsi="Bahnschrift"/>
        </w:rPr>
      </w:pPr>
      <w:r>
        <w:rPr>
          <w:rFonts w:ascii="Bahnschrift" w:hAnsi="Bahnschrift"/>
        </w:rPr>
        <w:t>i samverkan med utbildningskommittén utbilda ledare</w:t>
      </w:r>
    </w:p>
    <w:p w14:paraId="12265E31" w14:textId="3E1C8C4F" w:rsidR="007C7F02" w:rsidRDefault="007C7F02" w:rsidP="007C7F02">
      <w:pPr>
        <w:pStyle w:val="Liststycke"/>
        <w:numPr>
          <w:ilvl w:val="0"/>
          <w:numId w:val="2"/>
        </w:numPr>
        <w:rPr>
          <w:rFonts w:ascii="Bahnschrift" w:hAnsi="Bahnschrift"/>
        </w:rPr>
      </w:pPr>
      <w:r>
        <w:rPr>
          <w:rFonts w:ascii="Bahnschrift" w:hAnsi="Bahnschrift"/>
        </w:rPr>
        <w:t>ta fram informationsmaterial</w:t>
      </w:r>
    </w:p>
    <w:p w14:paraId="5A2AA691" w14:textId="77777777" w:rsidR="007C7F02" w:rsidRDefault="007C7F02" w:rsidP="007C7F02">
      <w:pPr>
        <w:pStyle w:val="Liststycke"/>
        <w:numPr>
          <w:ilvl w:val="0"/>
          <w:numId w:val="2"/>
        </w:numPr>
        <w:rPr>
          <w:rFonts w:ascii="Bahnschrift" w:hAnsi="Bahnschrift"/>
        </w:rPr>
      </w:pPr>
    </w:p>
    <w:p w14:paraId="3BF7BD0B" w14:textId="12EDDDA5" w:rsidR="007C7F02" w:rsidRDefault="007C7F02" w:rsidP="007C7F02">
      <w:pPr>
        <w:rPr>
          <w:rFonts w:ascii="Bahnschrift" w:hAnsi="Bahnschrift"/>
        </w:rPr>
      </w:pPr>
      <w:r>
        <w:rPr>
          <w:rFonts w:ascii="Bahnschrift" w:hAnsi="Bahnschrift"/>
        </w:rPr>
        <w:t>Ekonomi</w:t>
      </w:r>
    </w:p>
    <w:p w14:paraId="4A5CBD3C" w14:textId="46076218" w:rsidR="007C7F02" w:rsidRDefault="007C7F02" w:rsidP="007C7F02">
      <w:pPr>
        <w:pStyle w:val="Liststycke"/>
        <w:numPr>
          <w:ilvl w:val="0"/>
          <w:numId w:val="3"/>
        </w:numPr>
        <w:rPr>
          <w:rFonts w:ascii="Bahnschrift" w:hAnsi="Bahnschrift"/>
        </w:rPr>
      </w:pPr>
      <w:r>
        <w:rPr>
          <w:rFonts w:ascii="Bahnschrift" w:hAnsi="Bahnschrift"/>
        </w:rPr>
        <w:t>Kan vi hitta sponsorer?</w:t>
      </w:r>
    </w:p>
    <w:p w14:paraId="244B0B36" w14:textId="4E272826" w:rsidR="007C7F02" w:rsidRDefault="007C7F02" w:rsidP="007C7F02">
      <w:pPr>
        <w:pStyle w:val="Liststycke"/>
        <w:numPr>
          <w:ilvl w:val="0"/>
          <w:numId w:val="3"/>
        </w:numPr>
        <w:rPr>
          <w:rFonts w:ascii="Bahnschrift" w:hAnsi="Bahnschrift"/>
        </w:rPr>
      </w:pPr>
      <w:r>
        <w:rPr>
          <w:rFonts w:ascii="Bahnschrift" w:hAnsi="Bahnschrift"/>
        </w:rPr>
        <w:t>Kan vi hitta andra stödformer?</w:t>
      </w:r>
    </w:p>
    <w:p w14:paraId="4F3C26AD" w14:textId="24AB64D9" w:rsidR="007C7F02" w:rsidRPr="007C7F02" w:rsidRDefault="007C7F02" w:rsidP="007C7F02">
      <w:pPr>
        <w:pStyle w:val="Liststycke"/>
        <w:numPr>
          <w:ilvl w:val="0"/>
          <w:numId w:val="3"/>
        </w:numPr>
        <w:rPr>
          <w:rFonts w:ascii="Bahnschrift" w:hAnsi="Bahnschrift"/>
        </w:rPr>
      </w:pPr>
      <w:r>
        <w:rPr>
          <w:rFonts w:ascii="Bahnschrift" w:hAnsi="Bahnschrift"/>
        </w:rPr>
        <w:t>Hur maximerar vi verksamhetsstödet från SKF?</w:t>
      </w:r>
    </w:p>
    <w:p w14:paraId="5EC5D98E" w14:textId="77777777" w:rsidR="007C7F02" w:rsidRPr="007C7F02" w:rsidRDefault="007C7F02" w:rsidP="007C7F02">
      <w:pPr>
        <w:rPr>
          <w:rFonts w:ascii="Bahnschrift" w:hAnsi="Bahnschrift"/>
        </w:rPr>
      </w:pPr>
    </w:p>
    <w:p w14:paraId="42F3C532" w14:textId="77777777" w:rsidR="007C7F02" w:rsidRDefault="007C7F02" w:rsidP="00CB46BF">
      <w:pPr>
        <w:rPr>
          <w:rFonts w:ascii="Bahnschrift" w:hAnsi="Bahnschrift"/>
        </w:rPr>
      </w:pPr>
    </w:p>
    <w:p w14:paraId="1C0CDDD5" w14:textId="77777777" w:rsidR="007C7F02" w:rsidRDefault="007C7F02" w:rsidP="00CB46BF">
      <w:pPr>
        <w:rPr>
          <w:rFonts w:ascii="Bahnschrift" w:hAnsi="Bahnschrift"/>
        </w:rPr>
      </w:pPr>
    </w:p>
    <w:p w14:paraId="25DE244D" w14:textId="77777777" w:rsidR="007C7F02" w:rsidRDefault="007C7F02" w:rsidP="00CB46BF">
      <w:pPr>
        <w:rPr>
          <w:rFonts w:ascii="Bahnschrift" w:hAnsi="Bahnschrift"/>
        </w:rPr>
      </w:pPr>
    </w:p>
    <w:p w14:paraId="4A005DC5" w14:textId="77777777" w:rsidR="007C7F02" w:rsidRPr="00CB46BF" w:rsidRDefault="007C7F02" w:rsidP="00CB46BF">
      <w:pPr>
        <w:rPr>
          <w:rFonts w:ascii="Bahnschrift" w:hAnsi="Bahnschrift"/>
        </w:rPr>
      </w:pPr>
    </w:p>
    <w:sectPr w:rsidR="007C7F02" w:rsidRPr="00CB46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528FA"/>
    <w:multiLevelType w:val="hybridMultilevel"/>
    <w:tmpl w:val="957C51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9E10500"/>
    <w:multiLevelType w:val="hybridMultilevel"/>
    <w:tmpl w:val="110E9B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2D30F29"/>
    <w:multiLevelType w:val="hybridMultilevel"/>
    <w:tmpl w:val="85A212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F99"/>
    <w:rsid w:val="001703E8"/>
    <w:rsid w:val="001C4A08"/>
    <w:rsid w:val="00280176"/>
    <w:rsid w:val="002A494C"/>
    <w:rsid w:val="0031227B"/>
    <w:rsid w:val="003D7AC3"/>
    <w:rsid w:val="005C7F99"/>
    <w:rsid w:val="006D07F5"/>
    <w:rsid w:val="006F26BD"/>
    <w:rsid w:val="00756CE7"/>
    <w:rsid w:val="007C7F02"/>
    <w:rsid w:val="009D148E"/>
    <w:rsid w:val="009E66B4"/>
    <w:rsid w:val="00B87B6D"/>
    <w:rsid w:val="00C06C9B"/>
    <w:rsid w:val="00CB46BF"/>
    <w:rsid w:val="00CD3838"/>
    <w:rsid w:val="00DD7772"/>
    <w:rsid w:val="00E06F2B"/>
    <w:rsid w:val="00F172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610E1"/>
  <w15:chartTrackingRefBased/>
  <w15:docId w15:val="{AA49E2A7-13C9-4EB8-A9A3-D6555254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C7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666</Words>
  <Characters>3534</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Kent-Åke</dc:creator>
  <cp:keywords/>
  <dc:description/>
  <cp:lastModifiedBy>Kent-Åke</cp:lastModifiedBy>
  <cp:revision>6</cp:revision>
  <dcterms:created xsi:type="dcterms:W3CDTF">2020-07-05T15:46:00Z</dcterms:created>
  <dcterms:modified xsi:type="dcterms:W3CDTF">2020-07-05T18:49:00Z</dcterms:modified>
</cp:coreProperties>
</file>